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0988" w14:textId="77777777" w:rsidR="00B24A68" w:rsidRPr="00BB5696" w:rsidRDefault="00B24A68">
      <w:pPr>
        <w:pStyle w:val="Heading5"/>
        <w:rPr>
          <w:rFonts w:ascii="Tahoma" w:hAnsi="Tahoma" w:cs="Tahoma"/>
        </w:rPr>
      </w:pPr>
      <w:r w:rsidRPr="00BB5696">
        <w:rPr>
          <w:rFonts w:ascii="Tahoma" w:hAnsi="Tahoma" w:cs="Tahoma"/>
        </w:rPr>
        <w:t>Project</w:t>
      </w:r>
      <w:bookmarkStart w:id="0" w:name="_GoBack"/>
      <w:bookmarkEnd w:id="0"/>
      <w:r w:rsidRPr="00BB5696">
        <w:rPr>
          <w:rFonts w:ascii="Tahoma" w:hAnsi="Tahoma" w:cs="Tahoma"/>
        </w:rPr>
        <w:t xml:space="preserve">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26417981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0BEC295" w14:textId="77777777" w:rsidTr="00627746">
        <w:trPr>
          <w:cantSplit/>
        </w:trPr>
        <w:tc>
          <w:tcPr>
            <w:tcW w:w="2268" w:type="dxa"/>
          </w:tcPr>
          <w:p w14:paraId="38DF0E3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030872D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67AFCA3D" w14:textId="77777777" w:rsidTr="00627746">
        <w:trPr>
          <w:cantSplit/>
        </w:trPr>
        <w:tc>
          <w:tcPr>
            <w:tcW w:w="2268" w:type="dxa"/>
          </w:tcPr>
          <w:p w14:paraId="713BA3EB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180C6DC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2FDB3080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06E05880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3D45772C" w14:textId="77777777" w:rsidTr="00627746">
        <w:trPr>
          <w:cantSplit/>
        </w:trPr>
        <w:tc>
          <w:tcPr>
            <w:tcW w:w="2268" w:type="dxa"/>
          </w:tcPr>
          <w:p w14:paraId="5DEE78A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2097672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6B5C02E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43E82E4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2CF9B119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62CEEDE2" w14:textId="77777777" w:rsidTr="00627746">
        <w:trPr>
          <w:cantSplit/>
        </w:trPr>
        <w:tc>
          <w:tcPr>
            <w:tcW w:w="2268" w:type="dxa"/>
            <w:vAlign w:val="center"/>
          </w:tcPr>
          <w:p w14:paraId="020BC4F5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88F9950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57F94F48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12635700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080D4650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</w:p>
          <w:p w14:paraId="004F1E18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76422694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</w:tr>
      <w:tr w:rsidR="00B24A68" w:rsidRPr="0009361C" w14:paraId="0595AD87" w14:textId="77777777" w:rsidTr="00CA1BF7">
        <w:trPr>
          <w:cantSplit/>
        </w:trPr>
        <w:tc>
          <w:tcPr>
            <w:tcW w:w="2268" w:type="dxa"/>
            <w:vAlign w:val="center"/>
          </w:tcPr>
          <w:p w14:paraId="3788D18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16DB7E31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7D84D638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6C1B19E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66BE9567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38767772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33D120E3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78E78173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645E029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54382549" w14:textId="77777777" w:rsidTr="00CA1BF7">
        <w:trPr>
          <w:cantSplit/>
        </w:trPr>
        <w:tc>
          <w:tcPr>
            <w:tcW w:w="2268" w:type="dxa"/>
            <w:vAlign w:val="center"/>
          </w:tcPr>
          <w:p w14:paraId="5A2ECBA3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504723E0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248EB6FD" w14:textId="77777777" w:rsidTr="00CA1BF7">
        <w:trPr>
          <w:cantSplit/>
        </w:trPr>
        <w:tc>
          <w:tcPr>
            <w:tcW w:w="2268" w:type="dxa"/>
            <w:vAlign w:val="center"/>
          </w:tcPr>
          <w:p w14:paraId="08FB445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2A79FA94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5200D5F3" w14:textId="77777777" w:rsidTr="00CA1BF7">
        <w:trPr>
          <w:cantSplit/>
        </w:trPr>
        <w:tc>
          <w:tcPr>
            <w:tcW w:w="2268" w:type="dxa"/>
            <w:vAlign w:val="center"/>
          </w:tcPr>
          <w:p w14:paraId="120EDCB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5F36BD16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40A87106" w14:textId="77777777" w:rsidTr="00CA1BF7">
        <w:trPr>
          <w:cantSplit/>
        </w:trPr>
        <w:tc>
          <w:tcPr>
            <w:tcW w:w="2268" w:type="dxa"/>
            <w:vAlign w:val="center"/>
          </w:tcPr>
          <w:p w14:paraId="051CA6C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37367EB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335099B9" w14:textId="77777777" w:rsidTr="00CA1BF7">
        <w:trPr>
          <w:cantSplit/>
        </w:trPr>
        <w:tc>
          <w:tcPr>
            <w:tcW w:w="2268" w:type="dxa"/>
            <w:vAlign w:val="center"/>
          </w:tcPr>
          <w:p w14:paraId="1904C9A6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67B8B04E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71C9ABD7" w14:textId="77777777" w:rsidTr="00CA1BF7">
        <w:trPr>
          <w:cantSplit/>
        </w:trPr>
        <w:tc>
          <w:tcPr>
            <w:tcW w:w="2268" w:type="dxa"/>
            <w:vAlign w:val="center"/>
          </w:tcPr>
          <w:p w14:paraId="36260B93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6C96D72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3EBDD16E" w14:textId="77777777" w:rsidTr="00CA1BF7">
        <w:trPr>
          <w:cantSplit/>
        </w:trPr>
        <w:tc>
          <w:tcPr>
            <w:tcW w:w="2268" w:type="dxa"/>
            <w:vAlign w:val="center"/>
          </w:tcPr>
          <w:p w14:paraId="60D256D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005B043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549FA3E" w14:textId="77777777" w:rsidTr="00CA1BF7">
        <w:trPr>
          <w:cantSplit/>
        </w:trPr>
        <w:tc>
          <w:tcPr>
            <w:tcW w:w="2268" w:type="dxa"/>
            <w:vAlign w:val="center"/>
          </w:tcPr>
          <w:p w14:paraId="131830D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2215B19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68F9262A" w14:textId="77777777" w:rsidTr="00CA1BF7">
        <w:trPr>
          <w:cantSplit/>
        </w:trPr>
        <w:tc>
          <w:tcPr>
            <w:tcW w:w="2268" w:type="dxa"/>
            <w:vAlign w:val="center"/>
          </w:tcPr>
          <w:p w14:paraId="7211EBF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3495916F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6CE5514F" w14:textId="77777777" w:rsidTr="00CA1BF7">
        <w:trPr>
          <w:cantSplit/>
        </w:trPr>
        <w:tc>
          <w:tcPr>
            <w:tcW w:w="2268" w:type="dxa"/>
            <w:vAlign w:val="center"/>
          </w:tcPr>
          <w:p w14:paraId="393A071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022F553A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00A09F78" w14:textId="77777777" w:rsidTr="00CA1BF7">
        <w:trPr>
          <w:cantSplit/>
        </w:trPr>
        <w:tc>
          <w:tcPr>
            <w:tcW w:w="2268" w:type="dxa"/>
            <w:vAlign w:val="center"/>
          </w:tcPr>
          <w:p w14:paraId="346D293B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AD38BA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2D127B5D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E602" w14:textId="77777777" w:rsidR="003954AB" w:rsidRDefault="003954AB">
      <w:r>
        <w:separator/>
      </w:r>
    </w:p>
  </w:endnote>
  <w:endnote w:type="continuationSeparator" w:id="0">
    <w:p w14:paraId="16AA03E5" w14:textId="77777777" w:rsidR="003954AB" w:rsidRDefault="003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AA7B" w14:textId="291E5D40" w:rsidR="003954AB" w:rsidRDefault="003954AB" w:rsidP="0026282A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</w:pPr>
    <w:r>
      <w:rPr>
        <w:rFonts w:ascii="Tahoma" w:hAnsi="Tahoma" w:cs="Tahoma"/>
        <w:bCs/>
        <w:sz w:val="16"/>
      </w:rPr>
      <w:t>Project Charter Template</w:t>
    </w:r>
    <w:r>
      <w:rPr>
        <w:rFonts w:ascii="Tahoma" w:hAnsi="Tahoma" w:cs="Tahoma"/>
        <w:bCs/>
        <w:sz w:val="16"/>
      </w:rPr>
      <w:tab/>
    </w:r>
    <w:r>
      <w:rPr>
        <w:rFonts w:ascii="Tahoma" w:hAnsi="Tahoma" w:cs="Tahoma"/>
        <w:bCs/>
        <w:sz w:val="16"/>
      </w:rPr>
      <w:tab/>
      <w:t xml:space="preserve"> </w:t>
    </w:r>
    <w:r>
      <w:rPr>
        <w:rFonts w:ascii="Tahoma" w:hAnsi="Tahoma" w:cs="Tahoma"/>
        <w:bCs/>
        <w:sz w:val="16"/>
      </w:rPr>
      <w:tab/>
    </w:r>
    <w:r>
      <w:rPr>
        <w:rFonts w:ascii="Tahoma" w:hAnsi="Tahoma" w:cs="Tahoma"/>
        <w:bCs/>
        <w:sz w:val="16"/>
      </w:rPr>
      <w:tab/>
    </w:r>
    <w:r>
      <w:rPr>
        <w:rFonts w:ascii="Tahoma" w:hAnsi="Tahoma" w:cs="Tahoma"/>
        <w:bCs/>
        <w:sz w:val="16"/>
      </w:rPr>
      <w:tab/>
      <w:t xml:space="preserve">              </w:t>
    </w:r>
    <w:r>
      <w:rPr>
        <w:rFonts w:ascii="Tahoma" w:hAnsi="Tahoma" w:cs="Tahoma"/>
        <w:bCs/>
        <w:sz w:val="16"/>
      </w:rPr>
      <w:tab/>
    </w:r>
    <w:r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5D98" w14:textId="77777777" w:rsidR="003954AB" w:rsidRDefault="003954AB">
      <w:r>
        <w:separator/>
      </w:r>
    </w:p>
  </w:footnote>
  <w:footnote w:type="continuationSeparator" w:id="0">
    <w:p w14:paraId="1090274D" w14:textId="77777777" w:rsidR="003954AB" w:rsidRDefault="0039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3954AB" w:rsidRPr="00BB5696" w14:paraId="223596A1" w14:textId="77777777" w:rsidTr="00CA1BF7"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04B9A773" w14:textId="46828754" w:rsidR="003954AB" w:rsidRPr="00BB5696" w:rsidRDefault="00321F9C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noProof/>
            </w:rPr>
            <w:drawing>
              <wp:inline distT="0" distB="0" distL="0" distR="0" wp14:anchorId="188E7729" wp14:editId="5289F49C">
                <wp:extent cx="1423952" cy="485775"/>
                <wp:effectExtent l="0" t="0" r="508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05ED2-D10A-4CD1-B6C8-878D610C11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BB405ED2-D10A-4CD1-B6C8-878D610C11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169" cy="493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615997B4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51DC5AF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3954AB" w:rsidRPr="00BB5696" w14:paraId="11EE4337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E05FF9" w14:textId="77777777" w:rsidR="003954AB" w:rsidRPr="00BB5696" w:rsidRDefault="003954AB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46CECA38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309C71" w14:textId="77777777" w:rsidR="003954AB" w:rsidRPr="00BB5696" w:rsidRDefault="003954AB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3954AB" w:rsidRPr="00BB5696" w14:paraId="790172EF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95563D" w14:textId="77777777" w:rsidR="003954AB" w:rsidRPr="00BB5696" w:rsidRDefault="003954AB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081A6A62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86FEDC4" w14:textId="77777777" w:rsidR="003954AB" w:rsidRPr="00BB5696" w:rsidRDefault="003954AB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47A3290B" w14:textId="77777777" w:rsidR="003954AB" w:rsidRPr="00BB5696" w:rsidRDefault="003954AB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DKxMLSwMDA1MTNX0lEKTi0uzszPAykwrAUA8nxXYiwAAAA="/>
  </w:docVars>
  <w:rsids>
    <w:rsidRoot w:val="00E3047F"/>
    <w:rsid w:val="00015776"/>
    <w:rsid w:val="00092E31"/>
    <w:rsid w:val="0009361C"/>
    <w:rsid w:val="00183C28"/>
    <w:rsid w:val="0026282A"/>
    <w:rsid w:val="002B1C31"/>
    <w:rsid w:val="002B6F8E"/>
    <w:rsid w:val="00321F9C"/>
    <w:rsid w:val="0038309B"/>
    <w:rsid w:val="003954A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5D5197"/>
    <w:rsid w:val="00627746"/>
    <w:rsid w:val="008A62C5"/>
    <w:rsid w:val="0091255C"/>
    <w:rsid w:val="00917EC0"/>
    <w:rsid w:val="00AA5465"/>
    <w:rsid w:val="00B128BF"/>
    <w:rsid w:val="00B24A68"/>
    <w:rsid w:val="00B71E0F"/>
    <w:rsid w:val="00B735E3"/>
    <w:rsid w:val="00BB0193"/>
    <w:rsid w:val="00BB5696"/>
    <w:rsid w:val="00C96F0D"/>
    <w:rsid w:val="00CA1BF7"/>
    <w:rsid w:val="00D51B09"/>
    <w:rsid w:val="00D61CC3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86DD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2A7D-107D-4EC6-B275-29290C233E4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62c1dbc-3f81-426d-a3a1-ed120e18b43d"/>
    <ds:schemaRef ds:uri="bd37fc63-8ab8-4d09-9a00-22bf9119bb8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0272AB-DF41-4213-8A9D-A9653064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96834-869D-4DD9-ABC1-40BAE40EE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2019-01-10T02:13:00Z</dcterms:created>
  <dcterms:modified xsi:type="dcterms:W3CDTF">2020-07-22T15:33:00Z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